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BE" w:rsidRPr="00903AD0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СОБРАНИЕ ДЕПУТАТОВ </w:t>
      </w:r>
    </w:p>
    <w:p w:rsidR="000119BE" w:rsidRPr="00903AD0" w:rsidRDefault="001F4903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СТАРОЛЕЩИНСКОГО</w:t>
      </w:r>
      <w:r w:rsidR="000119BE"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 СЕЛЬСОВЕТА</w:t>
      </w:r>
    </w:p>
    <w:p w:rsidR="000119BE" w:rsidRPr="00903AD0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 СОЛНЦЕВСКОГО РАЙОНА КУРСКОЙ ОБЛАСТИ</w:t>
      </w:r>
      <w:r w:rsidRPr="00903AD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 </w:t>
      </w:r>
    </w:p>
    <w:p w:rsidR="000119BE" w:rsidRPr="00903AD0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03AD0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 </w:t>
      </w:r>
    </w:p>
    <w:p w:rsidR="000119BE" w:rsidRPr="00903AD0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РЕШЕНИЕ</w:t>
      </w:r>
    </w:p>
    <w:p w:rsidR="000119BE" w:rsidRPr="00903AD0" w:rsidRDefault="00B567BB" w:rsidP="001969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от </w:t>
      </w:r>
      <w:r w:rsidR="00903AD0"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07 февраля 2023года №03/1</w:t>
      </w:r>
    </w:p>
    <w:p w:rsidR="0019691D" w:rsidRPr="00903AD0" w:rsidRDefault="0019691D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0119BE" w:rsidRPr="00903AD0" w:rsidRDefault="000119BE" w:rsidP="00BB26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 </w:t>
      </w:r>
      <w:r w:rsidR="00BB26AA"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предоставлении в безвозмездное пользование муниципальное имущество</w:t>
      </w:r>
    </w:p>
    <w:p w:rsidR="00293F87" w:rsidRPr="00903AD0" w:rsidRDefault="008B4216" w:rsidP="00BB26A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д</w:t>
      </w:r>
      <w:r w:rsidR="00293F87"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ля размещения филиала МКУК «</w:t>
      </w:r>
      <w:r w:rsidR="00F55231"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Солнцевский РДК</w:t>
      </w:r>
      <w:r w:rsidR="00293F87"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» -</w:t>
      </w:r>
      <w:r w:rsidR="00F55231" w:rsidRPr="00903AD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Старолещинский СДК и Ефросимовский ДД</w:t>
      </w:r>
    </w:p>
    <w:p w:rsidR="0019691D" w:rsidRPr="00A1281E" w:rsidRDefault="0019691D" w:rsidP="00196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3AD0" w:rsidRDefault="00631082" w:rsidP="0063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1082">
        <w:rPr>
          <w:rFonts w:ascii="Times New Roman" w:hAnsi="Times New Roman" w:cs="Times New Roman"/>
          <w:color w:val="000000"/>
          <w:sz w:val="28"/>
          <w:szCs w:val="28"/>
        </w:rPr>
        <w:t>Рассмотрев заявление директора</w:t>
      </w:r>
      <w:r w:rsidRPr="00631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2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МКУК «Солнцевский РДК</w:t>
      </w:r>
      <w:r w:rsidRP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F55231">
        <w:rPr>
          <w:rFonts w:ascii="Times New Roman" w:hAnsi="Times New Roman" w:cs="Times New Roman"/>
          <w:color w:val="000000" w:themeColor="text1"/>
          <w:sz w:val="28"/>
          <w:szCs w:val="28"/>
        </w:rPr>
        <w:t>, Гековой Ольги Анатольевны</w:t>
      </w:r>
      <w:r w:rsidRPr="00631082">
        <w:rPr>
          <w:rFonts w:ascii="Times New Roman" w:hAnsi="Times New Roman" w:cs="Times New Roman"/>
          <w:color w:val="000000" w:themeColor="text1"/>
          <w:sz w:val="28"/>
          <w:szCs w:val="28"/>
        </w:rPr>
        <w:t>, о предоставлении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безвозмездное пользование муниципальн</w:t>
      </w:r>
      <w:r w:rsidR="00F552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ое имущество</w:t>
      </w:r>
      <w:r w:rsidR="000C6B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сроком на 5 лет</w:t>
      </w:r>
      <w:r w:rsidR="00F552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именно: </w:t>
      </w:r>
    </w:p>
    <w:p w:rsidR="00F55231" w:rsidRDefault="00F55231" w:rsidP="0063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здание Дома культуры </w:t>
      </w:r>
      <w:r w:rsidR="00631082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399,2</w:t>
      </w:r>
      <w:r w:rsidR="00631082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кв. м, расположенное по адресу: Курская область, Солнцевский район,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д.Большая Козьмодемьяновка</w:t>
      </w:r>
      <w:r w:rsidR="00631082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Молодежная</w:t>
      </w:r>
      <w:r w:rsidR="00631082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31082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631082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размещения филиала МКУК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Солнцевский РДК</w:t>
      </w:r>
      <w:r w:rsidR="00631082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-</w:t>
      </w:r>
      <w:r w:rsid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Старолещинский СДК;</w:t>
      </w:r>
    </w:p>
    <w:p w:rsidR="00631082" w:rsidRDefault="00903AD0" w:rsidP="0063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F552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дание площадью 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317,3 кв.м</w:t>
      </w:r>
      <w:r w:rsidR="00631082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565D19" w:rsidRP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расположенное по адресу: Курская область, Солнцевский район, 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д.Ефросимовка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ул. 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Набережная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размещения филиала МКУК «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Солнцевский РДК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-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Ефросимовский ДД;</w:t>
      </w:r>
    </w:p>
    <w:p w:rsidR="000119BE" w:rsidRPr="00631082" w:rsidRDefault="00631082" w:rsidP="0063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5" w:history="1">
        <w:r w:rsidR="00B80974" w:rsidRPr="00631082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Конституцией Российской Федерации</w:t>
        </w:r>
      </w:hyperlink>
      <w:r w:rsidR="00B80974" w:rsidRPr="006310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6" w:history="1">
        <w:r w:rsidR="00B80974" w:rsidRPr="00631082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Гражданским кодексом</w:t>
        </w:r>
      </w:hyperlink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 "Об общих принципах организации местного самоуправления в Российской Федерации", "О приватизации государственного и муниципального имущества", "О защите конкуренции", "Об организации предоставления государственных и муниципальных услуг", Уставом муниципального образования "</w:t>
      </w:r>
      <w:r w:rsidR="001F4903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</w:t>
      </w:r>
      <w:r w:rsidR="00B80974" w:rsidRPr="00B80974">
        <w:rPr>
          <w:rFonts w:ascii="Times New Roman" w:hAnsi="Times New Roman" w:cs="Times New Roman"/>
          <w:sz w:val="28"/>
          <w:szCs w:val="28"/>
        </w:rPr>
        <w:t xml:space="preserve"> </w:t>
      </w:r>
      <w:r w:rsidR="002E7F1F">
        <w:rPr>
          <w:rFonts w:ascii="Times New Roman" w:hAnsi="Times New Roman" w:cs="Times New Roman"/>
          <w:sz w:val="28"/>
          <w:szCs w:val="28"/>
        </w:rPr>
        <w:t xml:space="preserve"> и </w:t>
      </w:r>
      <w:r w:rsidR="00B80974" w:rsidRPr="002E7F1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1F4903">
        <w:rPr>
          <w:rFonts w:ascii="Times New Roman" w:hAnsi="Times New Roman" w:cs="Times New Roman"/>
          <w:sz w:val="28"/>
          <w:szCs w:val="28"/>
        </w:rPr>
        <w:t>Старолещинского</w:t>
      </w:r>
      <w:r w:rsidR="00B80974" w:rsidRPr="002E7F1F">
        <w:rPr>
          <w:rFonts w:ascii="Times New Roman" w:hAnsi="Times New Roman" w:cs="Times New Roman"/>
          <w:sz w:val="28"/>
          <w:szCs w:val="28"/>
        </w:rPr>
        <w:t xml:space="preserve"> </w:t>
      </w:r>
      <w:r w:rsidR="001F4903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№ 37/9 от 14</w:t>
      </w:r>
      <w:r w:rsidR="00B80974" w:rsidRPr="002E7F1F">
        <w:rPr>
          <w:rFonts w:ascii="Times New Roman" w:hAnsi="Times New Roman" w:cs="Times New Roman"/>
          <w:sz w:val="28"/>
          <w:szCs w:val="28"/>
        </w:rPr>
        <w:t xml:space="preserve">.12.2018 г. «Об утверждении Положения о порядке управления и распоряжения имуществом, находящимся в </w:t>
      </w:r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собственности </w:t>
      </w:r>
      <w:r w:rsidR="001F4903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Солнцевского района»</w:t>
      </w:r>
      <w:r w:rsidR="002E7F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19BE" w:rsidRPr="002E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</w:t>
      </w:r>
      <w:r w:rsidR="001F4903">
        <w:rPr>
          <w:rFonts w:ascii="Times New Roman" w:hAnsi="Times New Roman" w:cs="Times New Roman"/>
          <w:color w:val="000000" w:themeColor="text1"/>
          <w:sz w:val="28"/>
          <w:szCs w:val="28"/>
        </w:rPr>
        <w:t>Старолещинского</w:t>
      </w:r>
      <w:r w:rsidR="000119BE" w:rsidRPr="002E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Солнцевского района Курской области РЕШИЛО</w:t>
      </w:r>
      <w:r w:rsidR="000119BE" w:rsidRPr="00A1281E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</w:p>
    <w:p w:rsidR="00565D19" w:rsidRDefault="000119BE" w:rsidP="0056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1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41156" w:rsidRPr="00741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Передать в 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безвозмездное пользование му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ниципальное имущество</w:t>
      </w:r>
      <w:r w:rsidR="00BF52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сроком на 5 лет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а именно:</w:t>
      </w:r>
      <w:r w:rsidR="00565D19" w:rsidRP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здание Дома культуры 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площадью 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399,2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кв. м, расположенное по адресу: Курская область, Солнцевский район, 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д.Большая Козьмодемьяновка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ул. 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Молодежная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размещения филиала МКУК «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Солнцевский РДК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-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Старолещинский СДК;</w:t>
      </w:r>
    </w:p>
    <w:p w:rsidR="000119BE" w:rsidRPr="00741156" w:rsidRDefault="00903AD0" w:rsidP="00565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дание площадью 317,3 кв.м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565D19" w:rsidRP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расположенное по адресу: Курская область, Солнцевский район, 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д.Ефросимовка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ул. 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Набережная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размещения филиала МКУК «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Солнцевский РДК</w:t>
      </w:r>
      <w:r w:rsidR="00565D19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-</w:t>
      </w:r>
      <w:r w:rsidR="00565D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Ефросимовский ДД.</w:t>
      </w:r>
    </w:p>
    <w:p w:rsidR="00741156" w:rsidRDefault="00F66A7D" w:rsidP="00F66A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156" w:rsidRPr="00F66A7D">
        <w:rPr>
          <w:rFonts w:ascii="Times New Roman" w:hAnsi="Times New Roman" w:cs="Times New Roman"/>
          <w:sz w:val="28"/>
          <w:szCs w:val="28"/>
        </w:rPr>
        <w:t>2. Оформить договор безвозмездного пользования имуществом, указанным в пункте 1 настоящего решения.</w:t>
      </w:r>
    </w:p>
    <w:p w:rsidR="00903AD0" w:rsidRPr="00F66A7D" w:rsidRDefault="00903AD0" w:rsidP="00F66A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A7D" w:rsidRDefault="00F66A7D" w:rsidP="00565D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41156" w:rsidRPr="00F66A7D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</w:t>
      </w:r>
    </w:p>
    <w:p w:rsidR="00903AD0" w:rsidRPr="00565D19" w:rsidRDefault="00903AD0" w:rsidP="00565D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78E" w:rsidRPr="00A1281E" w:rsidRDefault="0088378E" w:rsidP="00565D19">
      <w:pPr>
        <w:pStyle w:val="2"/>
        <w:spacing w:after="0" w:line="240" w:lineRule="auto"/>
      </w:pPr>
      <w:r w:rsidRPr="00A1281E">
        <w:t xml:space="preserve">Председатель Собрания депутатов </w:t>
      </w:r>
    </w:p>
    <w:p w:rsidR="0042585A" w:rsidRDefault="001F4903" w:rsidP="00565D19">
      <w:pPr>
        <w:pStyle w:val="2"/>
        <w:spacing w:after="0" w:line="240" w:lineRule="auto"/>
      </w:pPr>
      <w:r>
        <w:t>Старолещинского</w:t>
      </w:r>
      <w:r w:rsidR="0088378E" w:rsidRPr="00A1281E">
        <w:t xml:space="preserve"> сельсовета </w:t>
      </w:r>
      <w:r w:rsidR="00565D19">
        <w:t xml:space="preserve"> </w:t>
      </w:r>
      <w:r w:rsidR="0088378E" w:rsidRPr="00A1281E">
        <w:t>Солнц</w:t>
      </w:r>
      <w:r w:rsidR="00565D19">
        <w:t xml:space="preserve">евского района </w:t>
      </w:r>
      <w:r w:rsidR="00565D19">
        <w:tab/>
        <w:t xml:space="preserve">               </w:t>
      </w:r>
      <w:r>
        <w:t>О.В.Воробьева</w:t>
      </w:r>
    </w:p>
    <w:p w:rsidR="00903AD0" w:rsidRDefault="00903AD0" w:rsidP="00565D19">
      <w:pPr>
        <w:pStyle w:val="2"/>
        <w:spacing w:after="0" w:line="240" w:lineRule="auto"/>
      </w:pPr>
    </w:p>
    <w:p w:rsidR="00565D19" w:rsidRDefault="001F4903" w:rsidP="00565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Старолещинского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F6A47" w:rsidRPr="00565D19" w:rsidRDefault="008F6A47" w:rsidP="00565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 </w:t>
      </w:r>
      <w:r w:rsidR="0088378E" w:rsidRPr="00A12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A1A2B">
        <w:rPr>
          <w:rFonts w:ascii="Times New Roman" w:hAnsi="Times New Roman" w:cs="Times New Roman"/>
          <w:sz w:val="28"/>
          <w:szCs w:val="28"/>
        </w:rPr>
        <w:tab/>
      </w:r>
      <w:r w:rsidR="00565D19">
        <w:rPr>
          <w:rFonts w:ascii="Times New Roman" w:hAnsi="Times New Roman" w:cs="Times New Roman"/>
          <w:sz w:val="28"/>
          <w:szCs w:val="28"/>
        </w:rPr>
        <w:t xml:space="preserve">      В.В.Воробьева</w:t>
      </w: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sectPr w:rsidR="0042585A" w:rsidSect="00A1281E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2E19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C6B94"/>
    <w:rsid w:val="000D0841"/>
    <w:rsid w:val="000D3321"/>
    <w:rsid w:val="000D559F"/>
    <w:rsid w:val="000F6914"/>
    <w:rsid w:val="00102D4B"/>
    <w:rsid w:val="001202C2"/>
    <w:rsid w:val="00123816"/>
    <w:rsid w:val="00125786"/>
    <w:rsid w:val="001257B7"/>
    <w:rsid w:val="001262F8"/>
    <w:rsid w:val="00135C1B"/>
    <w:rsid w:val="0014207D"/>
    <w:rsid w:val="001515DB"/>
    <w:rsid w:val="00151B89"/>
    <w:rsid w:val="00153D6D"/>
    <w:rsid w:val="00154BC0"/>
    <w:rsid w:val="00186F44"/>
    <w:rsid w:val="0019691D"/>
    <w:rsid w:val="00197282"/>
    <w:rsid w:val="001A6212"/>
    <w:rsid w:val="001C3046"/>
    <w:rsid w:val="001C6D85"/>
    <w:rsid w:val="001C71F9"/>
    <w:rsid w:val="001E0605"/>
    <w:rsid w:val="001E202C"/>
    <w:rsid w:val="001E293C"/>
    <w:rsid w:val="001F4903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3F87"/>
    <w:rsid w:val="00297762"/>
    <w:rsid w:val="00297978"/>
    <w:rsid w:val="002D541D"/>
    <w:rsid w:val="002E7F1F"/>
    <w:rsid w:val="002F7671"/>
    <w:rsid w:val="00304AAA"/>
    <w:rsid w:val="003122DB"/>
    <w:rsid w:val="00320087"/>
    <w:rsid w:val="00321785"/>
    <w:rsid w:val="003321F6"/>
    <w:rsid w:val="00337352"/>
    <w:rsid w:val="00340C95"/>
    <w:rsid w:val="00347106"/>
    <w:rsid w:val="003513E8"/>
    <w:rsid w:val="00354134"/>
    <w:rsid w:val="00354595"/>
    <w:rsid w:val="0038651D"/>
    <w:rsid w:val="00386F61"/>
    <w:rsid w:val="00387E07"/>
    <w:rsid w:val="00396AF8"/>
    <w:rsid w:val="003A29D4"/>
    <w:rsid w:val="003D0C83"/>
    <w:rsid w:val="003D2018"/>
    <w:rsid w:val="003E134D"/>
    <w:rsid w:val="003E1F27"/>
    <w:rsid w:val="003E2572"/>
    <w:rsid w:val="003F62D1"/>
    <w:rsid w:val="004005B9"/>
    <w:rsid w:val="0041441C"/>
    <w:rsid w:val="00417CD0"/>
    <w:rsid w:val="0042165A"/>
    <w:rsid w:val="004222F2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D1426"/>
    <w:rsid w:val="004D5552"/>
    <w:rsid w:val="004D7AF5"/>
    <w:rsid w:val="004E610A"/>
    <w:rsid w:val="004E6B65"/>
    <w:rsid w:val="004F33BF"/>
    <w:rsid w:val="0051296E"/>
    <w:rsid w:val="0051595E"/>
    <w:rsid w:val="00532F37"/>
    <w:rsid w:val="0053344A"/>
    <w:rsid w:val="0053767F"/>
    <w:rsid w:val="00556EA0"/>
    <w:rsid w:val="00560353"/>
    <w:rsid w:val="00562683"/>
    <w:rsid w:val="00565D19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30477"/>
    <w:rsid w:val="00631082"/>
    <w:rsid w:val="00640960"/>
    <w:rsid w:val="00653CC8"/>
    <w:rsid w:val="006563A1"/>
    <w:rsid w:val="00660B83"/>
    <w:rsid w:val="0067751B"/>
    <w:rsid w:val="0068045E"/>
    <w:rsid w:val="00683A86"/>
    <w:rsid w:val="006B53A7"/>
    <w:rsid w:val="006C2D38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41156"/>
    <w:rsid w:val="00752730"/>
    <w:rsid w:val="00755219"/>
    <w:rsid w:val="007929E9"/>
    <w:rsid w:val="007A0341"/>
    <w:rsid w:val="007A1054"/>
    <w:rsid w:val="007A1A2B"/>
    <w:rsid w:val="007B22D1"/>
    <w:rsid w:val="007C16FA"/>
    <w:rsid w:val="007C405B"/>
    <w:rsid w:val="007E763B"/>
    <w:rsid w:val="007F76F6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01CF"/>
    <w:rsid w:val="00892734"/>
    <w:rsid w:val="008A7DA1"/>
    <w:rsid w:val="008B3320"/>
    <w:rsid w:val="008B3920"/>
    <w:rsid w:val="008B4216"/>
    <w:rsid w:val="008B6F08"/>
    <w:rsid w:val="008C40FD"/>
    <w:rsid w:val="008D5845"/>
    <w:rsid w:val="008F68B6"/>
    <w:rsid w:val="008F6A47"/>
    <w:rsid w:val="009038F6"/>
    <w:rsid w:val="00903AD0"/>
    <w:rsid w:val="00925D7A"/>
    <w:rsid w:val="00935088"/>
    <w:rsid w:val="00941F1B"/>
    <w:rsid w:val="00944B0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4A38"/>
    <w:rsid w:val="009E5C46"/>
    <w:rsid w:val="009E666E"/>
    <w:rsid w:val="00A00790"/>
    <w:rsid w:val="00A02367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0726A"/>
    <w:rsid w:val="00B115A4"/>
    <w:rsid w:val="00B13D45"/>
    <w:rsid w:val="00B304C2"/>
    <w:rsid w:val="00B34386"/>
    <w:rsid w:val="00B35782"/>
    <w:rsid w:val="00B36AA9"/>
    <w:rsid w:val="00B4535B"/>
    <w:rsid w:val="00B567BB"/>
    <w:rsid w:val="00B6084B"/>
    <w:rsid w:val="00B639D3"/>
    <w:rsid w:val="00B80974"/>
    <w:rsid w:val="00B84A52"/>
    <w:rsid w:val="00B873E6"/>
    <w:rsid w:val="00BA0F1A"/>
    <w:rsid w:val="00BB26AA"/>
    <w:rsid w:val="00BC7720"/>
    <w:rsid w:val="00BD6CC7"/>
    <w:rsid w:val="00BF52E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46165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F05238"/>
    <w:rsid w:val="00F05E00"/>
    <w:rsid w:val="00F11399"/>
    <w:rsid w:val="00F2005A"/>
    <w:rsid w:val="00F26CE2"/>
    <w:rsid w:val="00F55231"/>
    <w:rsid w:val="00F637D8"/>
    <w:rsid w:val="00F66A7D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12"/>
  </w:style>
  <w:style w:type="paragraph" w:styleId="1">
    <w:name w:val="heading 1"/>
    <w:basedOn w:val="a"/>
    <w:next w:val="a"/>
    <w:link w:val="10"/>
    <w:uiPriority w:val="99"/>
    <w:qFormat/>
    <w:rsid w:val="00B809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Гипертекстовая ссылка"/>
    <w:basedOn w:val="a0"/>
    <w:uiPriority w:val="99"/>
    <w:rsid w:val="00B80974"/>
    <w:rPr>
      <w:rFonts w:cs="Times New Roman"/>
      <w:b/>
      <w:color w:val="auto"/>
    </w:rPr>
  </w:style>
  <w:style w:type="character" w:customStyle="1" w:styleId="10">
    <w:name w:val="Заголовок 1 Знак"/>
    <w:basedOn w:val="a0"/>
    <w:link w:val="1"/>
    <w:uiPriority w:val="99"/>
    <w:rsid w:val="00B809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64072&amp;sub=0" TargetMode="External"/><Relationship Id="rId5" Type="http://schemas.openxmlformats.org/officeDocument/2006/relationships/hyperlink" Target="http://municipal.garant.ru/document?id=1000300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3F967-89FE-4467-936D-6927FCA7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leshin</cp:lastModifiedBy>
  <cp:revision>14</cp:revision>
  <cp:lastPrinted>2023-02-09T11:54:00Z</cp:lastPrinted>
  <dcterms:created xsi:type="dcterms:W3CDTF">2019-01-27T18:52:00Z</dcterms:created>
  <dcterms:modified xsi:type="dcterms:W3CDTF">2023-02-09T13:29:00Z</dcterms:modified>
</cp:coreProperties>
</file>